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bookmarkStart w:id="0" w:name="_GoBack"/>
      <w:bookmarkEnd w:id="0"/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r w:rsidRPr="0091139D">
        <w:rPr>
          <w:sz w:val="28"/>
          <w:szCs w:val="28"/>
        </w:rPr>
        <w:t>метод.комиссии</w:t>
      </w:r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r w:rsidR="00A849C1" w:rsidRPr="0091139D">
        <w:rPr>
          <w:sz w:val="28"/>
          <w:szCs w:val="28"/>
        </w:rPr>
        <w:t>Давлетбаев</w:t>
      </w:r>
    </w:p>
    <w:p w14:paraId="422B1F99" w14:textId="77FD989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r w:rsidR="005044D1">
        <w:rPr>
          <w:sz w:val="28"/>
          <w:szCs w:val="28"/>
        </w:rPr>
        <w:t>Г.Ф.Саттарова</w:t>
      </w:r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BD187E">
        <w:rPr>
          <w:sz w:val="28"/>
          <w:szCs w:val="28"/>
        </w:rPr>
        <w:t>4</w:t>
      </w:r>
    </w:p>
    <w:p w14:paraId="0B67F85E" w14:textId="152469B0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BD187E">
        <w:rPr>
          <w:sz w:val="28"/>
          <w:szCs w:val="28"/>
        </w:rPr>
        <w:t>4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501F0A1C" w14:textId="77777777" w:rsidR="005044D1" w:rsidRPr="00E61676" w:rsidRDefault="005044D1" w:rsidP="005044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Pr="007833EC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1D3A1CC" w14:textId="77777777"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EFD8" w14:textId="77777777"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382E11FC" w:rsidR="00304647" w:rsidRPr="00A47C17" w:rsidRDefault="00304647" w:rsidP="00BD187E">
      <w:pPr>
        <w:keepNext/>
        <w:keepLines/>
        <w:suppressLineNumbers/>
        <w:suppressAutoHyphens/>
        <w:ind w:hanging="1701"/>
        <w:jc w:val="center"/>
      </w:pPr>
      <w:r>
        <w:t>202</w:t>
      </w:r>
      <w:r w:rsidR="00BD187E">
        <w:t>4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00733427" w14:textId="77777777" w:rsidR="00486613" w:rsidRDefault="00486613" w:rsidP="00486613">
      <w:pPr>
        <w:suppressAutoHyphens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«Информатика»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5EA47689" w14:textId="77777777" w:rsidR="00486613" w:rsidRDefault="00486613" w:rsidP="00486613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Содержание рабочей программы по предмету «Информатика» разработано на основе синхронизации образовательных результатов ФГОС СОО (личностных, предметных, метапредметных) и ФГОС СПО (ОК, </w:t>
      </w:r>
      <w:r>
        <w:rPr>
          <w:sz w:val="28"/>
          <w:szCs w:val="28"/>
        </w:rPr>
        <w:t>ПК) с учетом интеграции, интенсификации, профессионализации и цифровизации содержания по предмету «Информатика» и содержания ОП 01. Микробиология, физиология питания, санитария и гигиена. Тематика индивидуальных проектов учитывает специфику получаемой специальности.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Саттарова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5D23A4C9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31.08.2024г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17F3426E" w:rsidR="00FF6AC7" w:rsidRPr="005C1794" w:rsidRDefault="00016F9B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355D4921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70C227EB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0672EE3E" w14:textId="51EC8151" w:rsidR="00EA7081" w:rsidRPr="002027A0" w:rsidRDefault="00EA7081" w:rsidP="002027A0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 xml:space="preserve">Учебная </w:t>
      </w:r>
      <w:r w:rsidR="00BE4D0C" w:rsidRPr="002027A0">
        <w:rPr>
          <w:rFonts w:ascii="Times New Roman" w:hAnsi="Times New Roman"/>
          <w:bCs/>
          <w:sz w:val="24"/>
          <w:szCs w:val="24"/>
        </w:rPr>
        <w:t>дисципли</w:t>
      </w:r>
      <w:r w:rsidR="000C4173" w:rsidRPr="002027A0">
        <w:rPr>
          <w:rFonts w:ascii="Times New Roman" w:hAnsi="Times New Roman"/>
          <w:bCs/>
          <w:sz w:val="24"/>
          <w:szCs w:val="24"/>
        </w:rPr>
        <w:t xml:space="preserve">на </w:t>
      </w:r>
      <w:r w:rsidRPr="002027A0">
        <w:rPr>
          <w:rFonts w:ascii="Times New Roman" w:hAnsi="Times New Roman"/>
          <w:bCs/>
          <w:sz w:val="24"/>
          <w:szCs w:val="24"/>
        </w:rPr>
        <w:t>«Информатика» является обязательной частью программы подготовки специалистов среднего звена по специальности 35.02.16 Эксплуатация и ремонт сельскохозяйственной техники и оборудования.</w:t>
      </w:r>
    </w:p>
    <w:p w14:paraId="5256EF63" w14:textId="330406FF" w:rsidR="00EA7081" w:rsidRPr="002027A0" w:rsidRDefault="00EA7081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2027A0">
        <w:rPr>
          <w:b/>
          <w:bCs/>
          <w:color w:val="000000"/>
        </w:rPr>
        <w:t xml:space="preserve">Метапредметные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367FDA56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61E7F18D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771FDA32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56B53A48" w14:textId="77777777" w:rsidR="00B100E2" w:rsidRPr="002027A0" w:rsidRDefault="00B100E2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ab/>
      </w:r>
    </w:p>
    <w:p w14:paraId="0189B9D2" w14:textId="3BDD3C54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02</w:t>
      </w:r>
      <w:r w:rsidRPr="002027A0">
        <w:rPr>
          <w:bCs/>
        </w:rPr>
        <w:tab/>
        <w:t>Использовать современные средства поиска, анализа и инт</w:t>
      </w:r>
      <w:r w:rsidR="00EC7009" w:rsidRPr="002027A0">
        <w:rPr>
          <w:bCs/>
        </w:rPr>
        <w:t>е</w:t>
      </w:r>
      <w:r w:rsidRPr="002027A0">
        <w:rPr>
          <w:bCs/>
        </w:rPr>
        <w:t>рпр</w:t>
      </w:r>
      <w:r w:rsidR="00EC7009" w:rsidRPr="002027A0">
        <w:rPr>
          <w:bCs/>
        </w:rPr>
        <w:t>е</w:t>
      </w:r>
      <w:r w:rsidRPr="002027A0">
        <w:rPr>
          <w:bCs/>
        </w:rPr>
        <w:t>тации</w:t>
      </w:r>
      <w:r w:rsidR="00C12397" w:rsidRPr="002027A0">
        <w:rPr>
          <w:bCs/>
        </w:rPr>
        <w:t xml:space="preserve"> </w:t>
      </w:r>
      <w:r w:rsidRPr="002027A0">
        <w:rPr>
          <w:bCs/>
        </w:rPr>
        <w:t>информации</w:t>
      </w:r>
      <w:r w:rsidR="00EC7009" w:rsidRPr="002027A0">
        <w:rPr>
          <w:bCs/>
        </w:rPr>
        <w:t xml:space="preserve"> </w:t>
      </w:r>
      <w:r w:rsidRPr="002027A0">
        <w:rPr>
          <w:bCs/>
        </w:rPr>
        <w:t>и информационные технологии для выполнения задач профессиональной деятельности</w:t>
      </w:r>
    </w:p>
    <w:p w14:paraId="32415D21" w14:textId="77777777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09</w:t>
      </w:r>
      <w:r w:rsidRPr="002027A0">
        <w:rPr>
          <w:bCs/>
        </w:rPr>
        <w:tab/>
        <w:t>Пользоваться профессиональной документацией на государственном и иностранных языках</w:t>
      </w:r>
    </w:p>
    <w:p w14:paraId="1E733CE7" w14:textId="0B3787C5" w:rsidR="008731C5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D541C">
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14:paraId="5B41ED40" w14:textId="77777777" w:rsidR="00CD541C" w:rsidRPr="002027A0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45F4305A" w14:textId="3821E8FD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lastRenderedPageBreak/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62036AB7" w:rsidR="00B06A4C" w:rsidRPr="002027A0" w:rsidRDefault="00016F9B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016F9B">
        <w:t xml:space="preserve">Объем образовательной нагрузки </w:t>
      </w:r>
      <w:r w:rsidR="00B06A4C" w:rsidRPr="002027A0">
        <w:t>обучающегося</w:t>
      </w:r>
      <w:r w:rsidR="00B70873" w:rsidRPr="002027A0">
        <w:t xml:space="preserve"> </w:t>
      </w:r>
      <w:r w:rsidR="00C12397" w:rsidRPr="002027A0">
        <w:t>118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F233C6" w:rsidRPr="002027A0">
        <w:t>ов</w:t>
      </w:r>
      <w:r w:rsidR="0022405D" w:rsidRPr="002027A0">
        <w:t xml:space="preserve">, </w:t>
      </w:r>
      <w:r w:rsidR="00B06A4C" w:rsidRPr="002027A0">
        <w:t>в том числе:</w:t>
      </w:r>
    </w:p>
    <w:p w14:paraId="5F24D883" w14:textId="0BAA4C45" w:rsidR="00F233C6" w:rsidRPr="002027A0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- </w:t>
      </w:r>
      <w:r w:rsidR="006B397C" w:rsidRPr="002027A0">
        <w:t>7</w:t>
      </w:r>
      <w:r w:rsidRPr="002027A0">
        <w:t>4</w:t>
      </w:r>
      <w:r w:rsidR="00747A6E" w:rsidRPr="002027A0">
        <w:rPr>
          <w:b/>
        </w:rPr>
        <w:t xml:space="preserve"> </w:t>
      </w:r>
      <w:r w:rsidR="00B94435" w:rsidRPr="002027A0">
        <w:t>час</w:t>
      </w:r>
      <w:r w:rsidR="00FD6DFA" w:rsidRPr="002027A0">
        <w:t>а</w:t>
      </w:r>
      <w:r w:rsidR="00B05860" w:rsidRPr="002027A0">
        <w:t xml:space="preserve">, </w:t>
      </w:r>
    </w:p>
    <w:p w14:paraId="5888C982" w14:textId="785C140E" w:rsidR="00B05860" w:rsidRPr="002027A0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C12397" w:rsidRPr="002027A0">
        <w:t>18</w:t>
      </w:r>
      <w:r w:rsidRPr="002027A0">
        <w:t xml:space="preserve"> час</w:t>
      </w:r>
      <w:r w:rsidR="00F233C6" w:rsidRPr="002027A0">
        <w:t>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07F40B14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59B796" w14:textId="64E4CD9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B0A487" w14:textId="6BA49420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3D37B99" w14:textId="03396CAF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0B2FB8" w14:textId="41327DE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914485A" w14:textId="2A288B3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70E995" w14:textId="36BDF2F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01EAEB2" w14:textId="2420A8A6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F2B4CF" w14:textId="03AC6732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7FFA0C4" w14:textId="74C72A2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A85DA1" w14:textId="311CA5F5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1771E2" w14:textId="2578C8B0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5B7DCC2" w14:textId="199CC9A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F00672" w14:textId="49341EE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F925570" w14:textId="7777777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E69AC64" w14:textId="57072A3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8EBF239" w14:textId="7777777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5052152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DC2FE9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26F7C7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3FC6A2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5804FDA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842C3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1729AB9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0138909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118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51CBFC7A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D12DBA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7AC400F1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7BEE3743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5E0237"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14:paraId="6522CB99" w14:textId="4C6512D0"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9181"/>
        <w:gridCol w:w="883"/>
        <w:gridCol w:w="1063"/>
        <w:gridCol w:w="1710"/>
      </w:tblGrid>
      <w:tr w:rsidR="008731C5" w:rsidRPr="00D54F52" w14:paraId="03BB022F" w14:textId="77777777" w:rsidTr="004C5A5F">
        <w:tc>
          <w:tcPr>
            <w:tcW w:w="2093" w:type="dxa"/>
          </w:tcPr>
          <w:p w14:paraId="5736A4B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1" w:type="dxa"/>
          </w:tcPr>
          <w:p w14:paraId="665AA95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83" w:type="dxa"/>
          </w:tcPr>
          <w:p w14:paraId="3F1F882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063" w:type="dxa"/>
          </w:tcPr>
          <w:p w14:paraId="37B6612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710" w:type="dxa"/>
          </w:tcPr>
          <w:p w14:paraId="6ABA2F71" w14:textId="692525C8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</w:t>
            </w:r>
            <w:r w:rsidR="006629F3"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8731C5" w:rsidRPr="00D54F52" w14:paraId="779B5070" w14:textId="77777777" w:rsidTr="004C5A5F">
        <w:tc>
          <w:tcPr>
            <w:tcW w:w="2093" w:type="dxa"/>
          </w:tcPr>
          <w:p w14:paraId="384F696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9181" w:type="dxa"/>
          </w:tcPr>
          <w:p w14:paraId="598BE50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883" w:type="dxa"/>
          </w:tcPr>
          <w:p w14:paraId="66DDBEA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063" w:type="dxa"/>
          </w:tcPr>
          <w:p w14:paraId="63E8756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710" w:type="dxa"/>
          </w:tcPr>
          <w:p w14:paraId="67EC8446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14:paraId="51371402" w14:textId="77777777" w:rsidTr="004C5A5F">
        <w:trPr>
          <w:trHeight w:val="534"/>
        </w:trPr>
        <w:tc>
          <w:tcPr>
            <w:tcW w:w="2093" w:type="dxa"/>
          </w:tcPr>
          <w:p w14:paraId="1C69BED1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9181" w:type="dxa"/>
          </w:tcPr>
          <w:p w14:paraId="1FCA219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883" w:type="dxa"/>
          </w:tcPr>
          <w:p w14:paraId="287719D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C25FB6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5829A8A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8731C5" w:rsidRPr="00D54F52" w14:paraId="39CFE62C" w14:textId="77777777" w:rsidTr="004C5A5F">
        <w:trPr>
          <w:trHeight w:val="519"/>
        </w:trPr>
        <w:tc>
          <w:tcPr>
            <w:tcW w:w="2093" w:type="dxa"/>
            <w:shd w:val="clear" w:color="auto" w:fill="auto"/>
          </w:tcPr>
          <w:p w14:paraId="490783AB" w14:textId="77777777" w:rsidR="008731C5" w:rsidRPr="00D54F52" w:rsidRDefault="008731C5" w:rsidP="00026486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9181" w:type="dxa"/>
          </w:tcPr>
          <w:p w14:paraId="40530306" w14:textId="77777777" w:rsidR="008731C5" w:rsidRPr="000B6095" w:rsidRDefault="008731C5" w:rsidP="00026486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4BA7D71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883" w:type="dxa"/>
            <w:shd w:val="clear" w:color="auto" w:fill="auto"/>
          </w:tcPr>
          <w:p w14:paraId="00F38C5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5C7AB1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DBA6E6" w14:textId="33C9B2C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5E2B2FA6" w14:textId="77777777" w:rsidR="008731C5" w:rsidRDefault="008731C5" w:rsidP="00813AD6">
            <w:pPr>
              <w:jc w:val="center"/>
              <w:rPr>
                <w:b/>
              </w:rPr>
            </w:pPr>
          </w:p>
        </w:tc>
      </w:tr>
      <w:tr w:rsidR="008731C5" w:rsidRPr="00D54F52" w14:paraId="5069E464" w14:textId="77777777" w:rsidTr="004C5A5F">
        <w:trPr>
          <w:trHeight w:val="958"/>
        </w:trPr>
        <w:tc>
          <w:tcPr>
            <w:tcW w:w="2093" w:type="dxa"/>
            <w:shd w:val="clear" w:color="auto" w:fill="auto"/>
          </w:tcPr>
          <w:p w14:paraId="77BDEAEA" w14:textId="77777777" w:rsidR="008731C5" w:rsidRPr="00011459" w:rsidRDefault="008731C5" w:rsidP="00026486">
            <w:r w:rsidRPr="00D54F52">
              <w:t>Тема 1.2. Информационное общество.</w:t>
            </w:r>
          </w:p>
        </w:tc>
        <w:tc>
          <w:tcPr>
            <w:tcW w:w="9181" w:type="dxa"/>
          </w:tcPr>
          <w:p w14:paraId="4BEA1768" w14:textId="77777777" w:rsidR="008731C5" w:rsidRPr="00D54F52" w:rsidRDefault="008731C5" w:rsidP="00026486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883" w:type="dxa"/>
            <w:shd w:val="clear" w:color="auto" w:fill="auto"/>
          </w:tcPr>
          <w:p w14:paraId="6E90C91F" w14:textId="77777777" w:rsidR="008731C5" w:rsidRPr="00D54F52" w:rsidRDefault="008731C5" w:rsidP="00026486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08A05" w14:textId="77777777" w:rsidR="008731C5" w:rsidRPr="00D54F52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8E46F0" w14:textId="713E76C5" w:rsidR="00813AD6" w:rsidRPr="00813AD6" w:rsidRDefault="00813AD6" w:rsidP="00813AD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lang w:val="en-US"/>
              </w:rPr>
              <w:t>2</w:t>
            </w:r>
          </w:p>
          <w:p w14:paraId="353BC10D" w14:textId="5BE49B81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E7A2A86" w14:textId="77777777" w:rsidTr="004C5A5F">
        <w:trPr>
          <w:trHeight w:val="623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96BB3E9" w14:textId="77777777" w:rsidR="008731C5" w:rsidRPr="00D54F52" w:rsidRDefault="00885875" w:rsidP="00026486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="008731C5" w:rsidRPr="00D54F52">
              <w:rPr>
                <w:bCs/>
                <w:color w:val="000000"/>
                <w:spacing w:val="12"/>
              </w:rPr>
              <w:t xml:space="preserve">. </w:t>
            </w:r>
            <w:r w:rsidR="008731C5"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03E1B47C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04D5AD6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AE0C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EE6C5" w14:textId="43098390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7F280CA6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7847B912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6FBE3802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9181" w:type="dxa"/>
          </w:tcPr>
          <w:p w14:paraId="6F77A30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883" w:type="dxa"/>
            <w:shd w:val="clear" w:color="auto" w:fill="auto"/>
          </w:tcPr>
          <w:p w14:paraId="5BB7338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402A4B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EA342D5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14:paraId="599DEE20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7293E39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2E901CCF" w14:textId="77777777" w:rsidR="008731C5" w:rsidRPr="00D54F52" w:rsidRDefault="008731C5" w:rsidP="00026486">
            <w:pPr>
              <w:spacing w:afterLines="100" w:after="240"/>
            </w:pPr>
          </w:p>
        </w:tc>
        <w:tc>
          <w:tcPr>
            <w:tcW w:w="9181" w:type="dxa"/>
          </w:tcPr>
          <w:p w14:paraId="69AE072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</w:tc>
        <w:tc>
          <w:tcPr>
            <w:tcW w:w="883" w:type="dxa"/>
            <w:shd w:val="clear" w:color="auto" w:fill="auto"/>
          </w:tcPr>
          <w:p w14:paraId="5454D707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5CA176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F0F840" w14:textId="1B6D3171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</w:t>
            </w:r>
          </w:p>
          <w:p w14:paraId="6B7098AC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271F9A26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1AC53458" w14:textId="77777777" w:rsidR="008731C5" w:rsidRPr="00D54F52" w:rsidRDefault="008731C5" w:rsidP="00026486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9181" w:type="dxa"/>
          </w:tcPr>
          <w:p w14:paraId="1A75CAF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883" w:type="dxa"/>
            <w:shd w:val="clear" w:color="auto" w:fill="auto"/>
          </w:tcPr>
          <w:p w14:paraId="33F84C0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788C03E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43EA5C" w14:textId="26196B3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2C828B1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76CF225D" w14:textId="77777777" w:rsidTr="004C5A5F">
        <w:trPr>
          <w:trHeight w:val="35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26969A4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9181" w:type="dxa"/>
          </w:tcPr>
          <w:p w14:paraId="21067725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883" w:type="dxa"/>
            <w:shd w:val="clear" w:color="auto" w:fill="auto"/>
          </w:tcPr>
          <w:p w14:paraId="101593A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6CD08B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2D31E2F" w14:textId="53AF1938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39A72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F16D448" w14:textId="77777777" w:rsidTr="004C5A5F">
        <w:tc>
          <w:tcPr>
            <w:tcW w:w="2093" w:type="dxa"/>
          </w:tcPr>
          <w:p w14:paraId="036652C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9181" w:type="dxa"/>
          </w:tcPr>
          <w:p w14:paraId="0781917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883" w:type="dxa"/>
          </w:tcPr>
          <w:p w14:paraId="10B5D2B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A61FD4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3DEF6D" w14:textId="1BC9A80E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</w:tc>
      </w:tr>
      <w:tr w:rsidR="008731C5" w:rsidRPr="00D54F52" w14:paraId="614EE630" w14:textId="77777777" w:rsidTr="004C5A5F">
        <w:tc>
          <w:tcPr>
            <w:tcW w:w="2093" w:type="dxa"/>
          </w:tcPr>
          <w:p w14:paraId="69DAA406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9181" w:type="dxa"/>
          </w:tcPr>
          <w:p w14:paraId="03D35A2B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883" w:type="dxa"/>
          </w:tcPr>
          <w:p w14:paraId="5E36CAE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71220D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0D82785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01A582B4" w14:textId="77777777" w:rsidTr="004C5A5F">
        <w:trPr>
          <w:trHeight w:val="85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AE197B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9181" w:type="dxa"/>
            <w:shd w:val="clear" w:color="auto" w:fill="auto"/>
          </w:tcPr>
          <w:p w14:paraId="2B85AD2F" w14:textId="77777777" w:rsidR="008731C5" w:rsidRPr="000B6095" w:rsidRDefault="008731C5" w:rsidP="00026486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883" w:type="dxa"/>
            <w:shd w:val="clear" w:color="auto" w:fill="auto"/>
          </w:tcPr>
          <w:p w14:paraId="4251A0E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971DB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5C57EA" w14:textId="506B6AEB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885875" w:rsidRPr="00D54F52" w14:paraId="0F78BB08" w14:textId="77777777" w:rsidTr="004C5A5F">
        <w:trPr>
          <w:trHeight w:val="3676"/>
        </w:trPr>
        <w:tc>
          <w:tcPr>
            <w:tcW w:w="2093" w:type="dxa"/>
            <w:shd w:val="clear" w:color="auto" w:fill="auto"/>
          </w:tcPr>
          <w:p w14:paraId="4593ECEF" w14:textId="77777777" w:rsidR="00885875" w:rsidRPr="00D54F52" w:rsidRDefault="0088587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9181" w:type="dxa"/>
            <w:shd w:val="clear" w:color="auto" w:fill="auto"/>
          </w:tcPr>
          <w:p w14:paraId="56F579D8" w14:textId="77777777" w:rsidR="00885875" w:rsidRDefault="00885875" w:rsidP="00026486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Cmos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225043CA" w14:textId="77777777" w:rsidR="00885875" w:rsidRPr="00D54F52" w:rsidRDefault="00885875" w:rsidP="00026486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883" w:type="dxa"/>
            <w:shd w:val="clear" w:color="auto" w:fill="auto"/>
          </w:tcPr>
          <w:p w14:paraId="7C455A92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18</w:t>
            </w:r>
          </w:p>
          <w:p w14:paraId="0BB08A1B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0EAED30D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63E357C3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3AABCF7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68202380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33FEC230" w14:textId="786659DD" w:rsidR="00885875" w:rsidRDefault="00B100E2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F6C795D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D012E44" w14:textId="77777777" w:rsidTr="004C5A5F">
        <w:trPr>
          <w:trHeight w:val="788"/>
        </w:trPr>
        <w:tc>
          <w:tcPr>
            <w:tcW w:w="2093" w:type="dxa"/>
            <w:shd w:val="clear" w:color="auto" w:fill="auto"/>
          </w:tcPr>
          <w:p w14:paraId="25ABD80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lastRenderedPageBreak/>
              <w:t>Тема 3.</w:t>
            </w:r>
            <w:r w:rsidR="00885875"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9181" w:type="dxa"/>
            <w:shd w:val="clear" w:color="auto" w:fill="auto"/>
          </w:tcPr>
          <w:p w14:paraId="4C8A7DBF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r w:rsidRPr="00D54F52">
              <w:rPr>
                <w:color w:val="000000"/>
                <w:spacing w:val="-1"/>
                <w:lang w:val="en-US"/>
              </w:rPr>
              <w:t>WinRar</w:t>
            </w:r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883" w:type="dxa"/>
            <w:shd w:val="clear" w:color="auto" w:fill="auto"/>
          </w:tcPr>
          <w:p w14:paraId="7806EAF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885875">
              <w:rPr>
                <w:b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71ED9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B563B1" w14:textId="2956D711" w:rsidR="008731C5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BE7E54" w14:textId="11F1DE53" w:rsidR="0073390F" w:rsidRPr="000B6F50" w:rsidRDefault="0073390F" w:rsidP="00026486">
            <w:pPr>
              <w:jc w:val="center"/>
              <w:rPr>
                <w:b/>
              </w:rPr>
            </w:pPr>
          </w:p>
        </w:tc>
      </w:tr>
      <w:tr w:rsidR="008731C5" w:rsidRPr="00D54F52" w14:paraId="61A13673" w14:textId="77777777" w:rsidTr="004C5A5F">
        <w:tc>
          <w:tcPr>
            <w:tcW w:w="2093" w:type="dxa"/>
            <w:shd w:val="clear" w:color="auto" w:fill="auto"/>
          </w:tcPr>
          <w:p w14:paraId="2158A0B3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9181" w:type="dxa"/>
          </w:tcPr>
          <w:p w14:paraId="6019BD21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883" w:type="dxa"/>
            <w:shd w:val="clear" w:color="auto" w:fill="auto"/>
          </w:tcPr>
          <w:p w14:paraId="56798D7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1035702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D1BE15A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8C237A0" w14:textId="77777777" w:rsidTr="004C5A5F">
        <w:trPr>
          <w:trHeight w:val="153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0B2C441" w14:textId="77777777" w:rsidR="008731C5" w:rsidRPr="00EB713C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9181" w:type="dxa"/>
          </w:tcPr>
          <w:p w14:paraId="651FA95C" w14:textId="77777777" w:rsidR="008731C5" w:rsidRPr="000B6095" w:rsidRDefault="008731C5" w:rsidP="00026486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0AB10DA9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883" w:type="dxa"/>
            <w:shd w:val="clear" w:color="auto" w:fill="auto"/>
          </w:tcPr>
          <w:p w14:paraId="4565C62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885875">
              <w:rPr>
                <w:b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014D1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DB94C8" w14:textId="7D4F7863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5CE78410" w14:textId="6D44D637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0C8DC008" w14:textId="77777777" w:rsidTr="004C5A5F">
        <w:trPr>
          <w:trHeight w:val="69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3B9494AF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0DDCB87D" w14:textId="40ADBFE1" w:rsidR="00747A78" w:rsidRPr="00D54F52" w:rsidRDefault="00747A78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679E5233" w14:textId="77777777" w:rsidR="008731C5" w:rsidRPr="00D54F52" w:rsidRDefault="008731C5" w:rsidP="00026486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3FC4509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5419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C244A8" w14:textId="52D726DB" w:rsidR="00FA4E8C" w:rsidRDefault="00B100E2" w:rsidP="000264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5D08BBD" w14:textId="47A05760" w:rsidR="00E7465C" w:rsidRPr="00E7465C" w:rsidRDefault="00E7465C" w:rsidP="0002648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731C5" w:rsidRPr="00D54F52" w14:paraId="0EC59488" w14:textId="77777777" w:rsidTr="004C5A5F">
        <w:trPr>
          <w:trHeight w:val="113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248DD13E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350CBBBD" w14:textId="1BC538BE" w:rsidR="00747A78" w:rsidRPr="00D54F52" w:rsidRDefault="00747A78" w:rsidP="00026486">
            <w:pPr>
              <w:spacing w:afterLines="100" w:after="240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top w:val="single" w:sz="4" w:space="0" w:color="auto"/>
              <w:bottom w:val="single" w:sz="4" w:space="0" w:color="auto"/>
            </w:tcBorders>
          </w:tcPr>
          <w:p w14:paraId="448B0A6A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6CA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4554E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14E956D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67211" w14:textId="093DB21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42D3D6" w14:textId="04DADBBE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F5F8DAF" w14:textId="77777777" w:rsidTr="004C5A5F">
        <w:trPr>
          <w:trHeight w:val="330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4CDFEC70" w14:textId="792AFE59" w:rsidR="00747A78" w:rsidRPr="00B62347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lastRenderedPageBreak/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885875">
              <w:rPr>
                <w:color w:val="000000"/>
                <w:spacing w:val="12"/>
              </w:rPr>
              <w:t>4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>Технология создания и обработки текстовой информации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457E6605" w14:textId="77777777" w:rsidR="008731C5" w:rsidRPr="00D54F52" w:rsidRDefault="008731C5" w:rsidP="00026486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1D1CA5C9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6F10CCE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92E083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78BEB4" w14:textId="70EFBDDF" w:rsidR="00FA4E8C" w:rsidRDefault="001C6F6C" w:rsidP="00813AD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638E2BE" w14:textId="5B2CC0E5" w:rsidR="00FA4E8C" w:rsidRDefault="00FA4E8C" w:rsidP="00026486">
            <w:pPr>
              <w:jc w:val="center"/>
              <w:rPr>
                <w:b/>
              </w:rPr>
            </w:pPr>
          </w:p>
        </w:tc>
      </w:tr>
      <w:tr w:rsidR="008731C5" w:rsidRPr="00D54F52" w14:paraId="18364DAF" w14:textId="77777777" w:rsidTr="004C5A5F">
        <w:tc>
          <w:tcPr>
            <w:tcW w:w="2093" w:type="dxa"/>
            <w:shd w:val="clear" w:color="auto" w:fill="auto"/>
          </w:tcPr>
          <w:p w14:paraId="7FCB334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9181" w:type="dxa"/>
          </w:tcPr>
          <w:p w14:paraId="317C5B81" w14:textId="77777777" w:rsidR="008731C5" w:rsidRPr="001F3B88" w:rsidRDefault="008731C5" w:rsidP="00026486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883" w:type="dxa"/>
          </w:tcPr>
          <w:p w14:paraId="0ACF3CC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C759D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18EC84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08EEF855" w14:textId="77777777" w:rsidTr="004C5A5F">
        <w:trPr>
          <w:trHeight w:val="1929"/>
        </w:trPr>
        <w:tc>
          <w:tcPr>
            <w:tcW w:w="2093" w:type="dxa"/>
            <w:shd w:val="clear" w:color="auto" w:fill="auto"/>
          </w:tcPr>
          <w:p w14:paraId="764F0238" w14:textId="016C8E2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>Тема 5.1. Моделирование как метод познания.</w:t>
            </w:r>
          </w:p>
        </w:tc>
        <w:tc>
          <w:tcPr>
            <w:tcW w:w="9181" w:type="dxa"/>
          </w:tcPr>
          <w:p w14:paraId="501521C4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883" w:type="dxa"/>
          </w:tcPr>
          <w:p w14:paraId="55BD4D1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446DD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3680D7" w14:textId="21150015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BF96044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D68C6C" w14:textId="77777777" w:rsidTr="004C5A5F">
        <w:trPr>
          <w:trHeight w:val="72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52B9905F" w14:textId="77777777" w:rsidR="000E2720" w:rsidRPr="00D54F52" w:rsidRDefault="000E2720" w:rsidP="00026486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33E46EE5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D7F0D9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3A831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C34279" w14:textId="19A5672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D9FC64" w14:textId="77777777" w:rsidR="000E2720" w:rsidRDefault="000E2720" w:rsidP="00026486">
            <w:pPr>
              <w:jc w:val="center"/>
              <w:rPr>
                <w:b/>
              </w:rPr>
            </w:pPr>
          </w:p>
          <w:p w14:paraId="4BB45966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0CEC31E" w14:textId="77777777" w:rsidTr="004C5A5F">
        <w:trPr>
          <w:trHeight w:val="726"/>
        </w:trPr>
        <w:tc>
          <w:tcPr>
            <w:tcW w:w="2093" w:type="dxa"/>
            <w:shd w:val="clear" w:color="auto" w:fill="auto"/>
          </w:tcPr>
          <w:p w14:paraId="21D5FA6E" w14:textId="3C961E59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 w:rsidR="00AB6E90"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</w:t>
            </w:r>
          </w:p>
        </w:tc>
        <w:tc>
          <w:tcPr>
            <w:tcW w:w="9181" w:type="dxa"/>
          </w:tcPr>
          <w:p w14:paraId="28F516B8" w14:textId="77777777" w:rsidR="000E2720" w:rsidRPr="00D54F52" w:rsidRDefault="000E2720" w:rsidP="00026486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883" w:type="dxa"/>
            <w:shd w:val="clear" w:color="auto" w:fill="auto"/>
          </w:tcPr>
          <w:p w14:paraId="5D7552A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EFD6C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0EBC60" w14:textId="2D6B19C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45D77EE" w14:textId="77777777" w:rsidR="000E2720" w:rsidRDefault="000E2720" w:rsidP="00026486">
            <w:pPr>
              <w:jc w:val="center"/>
            </w:pPr>
          </w:p>
        </w:tc>
      </w:tr>
      <w:tr w:rsidR="000E2720" w:rsidRPr="00D54F52" w14:paraId="221C3EE1" w14:textId="77777777" w:rsidTr="004C5A5F">
        <w:trPr>
          <w:trHeight w:val="690"/>
        </w:trPr>
        <w:tc>
          <w:tcPr>
            <w:tcW w:w="2093" w:type="dxa"/>
            <w:shd w:val="clear" w:color="auto" w:fill="auto"/>
          </w:tcPr>
          <w:p w14:paraId="4720580C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="000E2720" w:rsidRPr="00D54F52">
              <w:rPr>
                <w:bCs/>
              </w:rPr>
              <w:t>. Линейные программы</w:t>
            </w:r>
          </w:p>
        </w:tc>
        <w:tc>
          <w:tcPr>
            <w:tcW w:w="9181" w:type="dxa"/>
          </w:tcPr>
          <w:p w14:paraId="3EDEB1D4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883" w:type="dxa"/>
            <w:shd w:val="clear" w:color="auto" w:fill="auto"/>
          </w:tcPr>
          <w:p w14:paraId="0058FA5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7C945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13FB9" w14:textId="571FA98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76367465" w14:textId="77777777" w:rsidR="000E2720" w:rsidRDefault="000E2720" w:rsidP="00026486">
            <w:pPr>
              <w:jc w:val="center"/>
            </w:pPr>
          </w:p>
        </w:tc>
      </w:tr>
      <w:tr w:rsidR="000E2720" w:rsidRPr="00D54F52" w14:paraId="2015626C" w14:textId="77777777" w:rsidTr="004C5A5F">
        <w:tc>
          <w:tcPr>
            <w:tcW w:w="2093" w:type="dxa"/>
            <w:shd w:val="clear" w:color="auto" w:fill="auto"/>
          </w:tcPr>
          <w:p w14:paraId="30A4FEB4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5.5</w:t>
            </w:r>
            <w:r w:rsidR="000E2720"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9181" w:type="dxa"/>
          </w:tcPr>
          <w:p w14:paraId="44CC0560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883" w:type="dxa"/>
            <w:shd w:val="clear" w:color="auto" w:fill="auto"/>
          </w:tcPr>
          <w:p w14:paraId="61F7006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D64E2C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1CC05" w14:textId="1A7F11AC" w:rsidR="00FA4E8C" w:rsidRDefault="00FA4E8C" w:rsidP="0002648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B100E2">
              <w:rPr>
                <w:b/>
              </w:rPr>
              <w:t xml:space="preserve"> 2</w:t>
            </w:r>
          </w:p>
          <w:p w14:paraId="597CB415" w14:textId="77777777" w:rsidR="000E2720" w:rsidRDefault="000E2720" w:rsidP="00026486">
            <w:pPr>
              <w:jc w:val="center"/>
            </w:pPr>
          </w:p>
        </w:tc>
      </w:tr>
      <w:tr w:rsidR="000E2720" w:rsidRPr="00D54F52" w14:paraId="752BA090" w14:textId="77777777" w:rsidTr="004C5A5F">
        <w:tc>
          <w:tcPr>
            <w:tcW w:w="2093" w:type="dxa"/>
            <w:shd w:val="clear" w:color="auto" w:fill="auto"/>
          </w:tcPr>
          <w:p w14:paraId="6F6D8613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lastRenderedPageBreak/>
              <w:t>Тема 5.6</w:t>
            </w:r>
            <w:r w:rsidR="000E2720" w:rsidRPr="00D54F52">
              <w:rPr>
                <w:bCs/>
              </w:rPr>
              <w:t>. Решение задач</w:t>
            </w:r>
          </w:p>
        </w:tc>
        <w:tc>
          <w:tcPr>
            <w:tcW w:w="9181" w:type="dxa"/>
          </w:tcPr>
          <w:p w14:paraId="57BD739F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883" w:type="dxa"/>
            <w:shd w:val="clear" w:color="auto" w:fill="auto"/>
          </w:tcPr>
          <w:p w14:paraId="1A098A2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B06E45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273EC4C" w14:textId="0D246C9F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43D0D14" w14:textId="77777777" w:rsidR="000E2720" w:rsidRDefault="000E2720" w:rsidP="00026486">
            <w:pPr>
              <w:jc w:val="center"/>
            </w:pPr>
          </w:p>
        </w:tc>
      </w:tr>
      <w:tr w:rsidR="000E2720" w:rsidRPr="00D54F52" w14:paraId="28511FB0" w14:textId="77777777" w:rsidTr="004C5A5F">
        <w:trPr>
          <w:trHeight w:val="74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5BBAE86" w14:textId="7777777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9181" w:type="dxa"/>
            <w:shd w:val="clear" w:color="auto" w:fill="auto"/>
          </w:tcPr>
          <w:p w14:paraId="2C23080C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  <w:shd w:val="clear" w:color="auto" w:fill="auto"/>
          </w:tcPr>
          <w:p w14:paraId="56F8852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17183BDA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17BCCD26" w14:textId="73705D2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116F210" w14:textId="77777777" w:rsidR="000E2720" w:rsidRPr="007B0E5D" w:rsidRDefault="000E2720" w:rsidP="00026486">
            <w:pPr>
              <w:jc w:val="center"/>
              <w:rPr>
                <w:b/>
              </w:rPr>
            </w:pPr>
          </w:p>
        </w:tc>
      </w:tr>
      <w:tr w:rsidR="008731C5" w:rsidRPr="00D54F52" w14:paraId="41DC3ED9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B396E8A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9181" w:type="dxa"/>
            <w:shd w:val="clear" w:color="auto" w:fill="auto"/>
          </w:tcPr>
          <w:p w14:paraId="75528889" w14:textId="77777777" w:rsidR="008731C5" w:rsidRPr="00D54F52" w:rsidRDefault="008731C5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883" w:type="dxa"/>
            <w:shd w:val="clear" w:color="auto" w:fill="auto"/>
          </w:tcPr>
          <w:p w14:paraId="7A4CD8E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1299D09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47A45FF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549DA608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3963E44C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9181" w:type="dxa"/>
            <w:shd w:val="clear" w:color="auto" w:fill="auto"/>
          </w:tcPr>
          <w:p w14:paraId="483A0CCD" w14:textId="77777777" w:rsidR="000E2720" w:rsidRPr="00D54F52" w:rsidRDefault="000E272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883" w:type="dxa"/>
            <w:shd w:val="clear" w:color="auto" w:fill="auto"/>
          </w:tcPr>
          <w:p w14:paraId="760A027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44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0D81F1" w14:textId="77777777" w:rsidR="000E2720" w:rsidRPr="00D54F52" w:rsidRDefault="000E2720" w:rsidP="00026486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3EFE5A" w14:textId="5786CAB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9B089A8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733193A9" w14:textId="77777777" w:rsidTr="004C5A5F">
        <w:trPr>
          <w:trHeight w:val="2136"/>
        </w:trPr>
        <w:tc>
          <w:tcPr>
            <w:tcW w:w="2093" w:type="dxa"/>
            <w:shd w:val="clear" w:color="auto" w:fill="auto"/>
          </w:tcPr>
          <w:p w14:paraId="3EF75CFE" w14:textId="77777777" w:rsidR="00AB6E90" w:rsidRPr="00D54F52" w:rsidRDefault="00AB6E9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9181" w:type="dxa"/>
            <w:shd w:val="clear" w:color="auto" w:fill="auto"/>
          </w:tcPr>
          <w:p w14:paraId="32B75F2E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3FCB388F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883" w:type="dxa"/>
            <w:shd w:val="clear" w:color="auto" w:fill="auto"/>
          </w:tcPr>
          <w:p w14:paraId="72459F69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46</w:t>
            </w:r>
          </w:p>
          <w:p w14:paraId="74017AB3" w14:textId="77777777" w:rsidR="00AB6E90" w:rsidRPr="00D54F52" w:rsidRDefault="00AB6E90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7CD1318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1162797B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9DB1D9B" w14:textId="67A999A2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60B8672" w14:textId="77777777" w:rsidR="00AB6E90" w:rsidRPr="007F410B" w:rsidRDefault="00AB6E90" w:rsidP="00026486">
            <w:pPr>
              <w:rPr>
                <w:b/>
              </w:rPr>
            </w:pPr>
          </w:p>
        </w:tc>
      </w:tr>
      <w:tr w:rsidR="000E2720" w:rsidRPr="00D54F52" w14:paraId="3D16CE90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FFAA8D7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9181" w:type="dxa"/>
            <w:shd w:val="clear" w:color="auto" w:fill="auto"/>
          </w:tcPr>
          <w:p w14:paraId="5E2C100D" w14:textId="77777777" w:rsidR="000E2720" w:rsidRPr="00D54F52" w:rsidRDefault="000E2720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5B70BBA8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0EDBFC51" w14:textId="77777777" w:rsidR="000E2720" w:rsidRPr="00011459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286B7290" w14:textId="77777777" w:rsidR="000E2720" w:rsidRPr="007F410B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342D7B73" w14:textId="77777777" w:rsidTr="004C5A5F">
        <w:trPr>
          <w:trHeight w:val="1475"/>
        </w:trPr>
        <w:tc>
          <w:tcPr>
            <w:tcW w:w="2093" w:type="dxa"/>
          </w:tcPr>
          <w:p w14:paraId="2EFF3265" w14:textId="77777777" w:rsidR="00AB6E90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9181" w:type="dxa"/>
          </w:tcPr>
          <w:p w14:paraId="367AD269" w14:textId="4FC30451" w:rsidR="00AB6E90" w:rsidRPr="00B62347" w:rsidRDefault="00AB6E90" w:rsidP="00026486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  <w:r w:rsidR="00B62347">
              <w:rPr>
                <w:color w:val="000000"/>
                <w:spacing w:val="6"/>
              </w:rPr>
              <w:t xml:space="preserve"> </w:t>
            </w:r>
            <w:r w:rsidRPr="00D54F52">
              <w:rPr>
                <w:color w:val="000000"/>
                <w:spacing w:val="4"/>
              </w:rPr>
              <w:t>Автозаполнение.</w:t>
            </w:r>
          </w:p>
        </w:tc>
        <w:tc>
          <w:tcPr>
            <w:tcW w:w="883" w:type="dxa"/>
          </w:tcPr>
          <w:p w14:paraId="20E6C84F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48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09F4116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890C04A" w14:textId="51B78E7B" w:rsidR="00AB6E90" w:rsidRPr="007F410B" w:rsidRDefault="00AB6E90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AB6E90" w:rsidRPr="00D54F52" w14:paraId="75FD05B7" w14:textId="77777777" w:rsidTr="004C5A5F">
        <w:trPr>
          <w:trHeight w:val="1127"/>
        </w:trPr>
        <w:tc>
          <w:tcPr>
            <w:tcW w:w="2093" w:type="dxa"/>
          </w:tcPr>
          <w:p w14:paraId="3AA3CADE" w14:textId="05122A8C" w:rsidR="00747A78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</w:tc>
        <w:tc>
          <w:tcPr>
            <w:tcW w:w="9181" w:type="dxa"/>
          </w:tcPr>
          <w:p w14:paraId="38AA770C" w14:textId="77777777" w:rsidR="00AB6E90" w:rsidRPr="00D54F52" w:rsidRDefault="00AB6E9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883" w:type="dxa"/>
          </w:tcPr>
          <w:p w14:paraId="7EA5DD6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50</w:t>
            </w:r>
          </w:p>
          <w:p w14:paraId="3C2A99CC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495AEC91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0325F2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67783068" w14:textId="5DBCE719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8E5E133" w14:textId="5EF0E5DC" w:rsidR="00AB6E90" w:rsidRDefault="00AB6E90" w:rsidP="00026486">
            <w:pPr>
              <w:jc w:val="center"/>
              <w:rPr>
                <w:b/>
              </w:rPr>
            </w:pPr>
          </w:p>
        </w:tc>
      </w:tr>
      <w:tr w:rsidR="00B62347" w:rsidRPr="00D54F52" w14:paraId="4B0C1D36" w14:textId="77777777" w:rsidTr="004C5A5F">
        <w:trPr>
          <w:trHeight w:val="1127"/>
        </w:trPr>
        <w:tc>
          <w:tcPr>
            <w:tcW w:w="2093" w:type="dxa"/>
          </w:tcPr>
          <w:p w14:paraId="6E8D4AE1" w14:textId="07896CFF" w:rsidR="00B62347" w:rsidRPr="00D54F52" w:rsidRDefault="00B62347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lastRenderedPageBreak/>
              <w:t xml:space="preserve">Тема 7.3. </w:t>
            </w: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9181" w:type="dxa"/>
          </w:tcPr>
          <w:p w14:paraId="3D7E8A95" w14:textId="3E2736BF" w:rsidR="00B62347" w:rsidRPr="00D54F52" w:rsidRDefault="00B62347" w:rsidP="00026486">
            <w:pPr>
              <w:spacing w:afterLines="100" w:after="240"/>
              <w:rPr>
                <w:color w:val="000000"/>
                <w:spacing w:val="3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883" w:type="dxa"/>
          </w:tcPr>
          <w:p w14:paraId="3A973EE3" w14:textId="36B4CB4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52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7544C40" w14:textId="516B069F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42650E0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7FE1F85" w14:textId="5AAF0C80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0AFCEEFE" w14:textId="77777777" w:rsidTr="004C5A5F">
        <w:tc>
          <w:tcPr>
            <w:tcW w:w="2093" w:type="dxa"/>
          </w:tcPr>
          <w:p w14:paraId="06D1336C" w14:textId="7F6F2C17" w:rsidR="00747A78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B62347">
              <w:rPr>
                <w:color w:val="000000"/>
                <w:spacing w:val="6"/>
              </w:rPr>
              <w:t>4.</w:t>
            </w:r>
            <w:r w:rsidRPr="00D54F52">
              <w:rPr>
                <w:color w:val="000000"/>
                <w:spacing w:val="6"/>
              </w:rPr>
              <w:t xml:space="preserve"> Диаграммы и графики</w:t>
            </w:r>
          </w:p>
        </w:tc>
        <w:tc>
          <w:tcPr>
            <w:tcW w:w="9181" w:type="dxa"/>
          </w:tcPr>
          <w:p w14:paraId="22AE661E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883" w:type="dxa"/>
          </w:tcPr>
          <w:p w14:paraId="17904300" w14:textId="446681C9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7100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DE726C" w14:textId="207F6A60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00D87493" w14:textId="087F73B4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B63B5C5" w14:textId="77777777" w:rsidTr="004C5A5F">
        <w:tc>
          <w:tcPr>
            <w:tcW w:w="2093" w:type="dxa"/>
          </w:tcPr>
          <w:p w14:paraId="2469339C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9181" w:type="dxa"/>
          </w:tcPr>
          <w:p w14:paraId="72EDA286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883" w:type="dxa"/>
          </w:tcPr>
          <w:p w14:paraId="2180F5BD" w14:textId="79190432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02A0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A1F1E" w14:textId="3367C513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7C8BF67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BAA5AD" w14:textId="77777777" w:rsidTr="004C5A5F">
        <w:tc>
          <w:tcPr>
            <w:tcW w:w="2093" w:type="dxa"/>
          </w:tcPr>
          <w:p w14:paraId="3B41413A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9181" w:type="dxa"/>
          </w:tcPr>
          <w:p w14:paraId="51700EE2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883" w:type="dxa"/>
          </w:tcPr>
          <w:p w14:paraId="52F7D28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53C05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6676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0C11EDDA" w14:textId="77777777" w:rsidTr="004C5A5F">
        <w:trPr>
          <w:trHeight w:val="1241"/>
        </w:trPr>
        <w:tc>
          <w:tcPr>
            <w:tcW w:w="2093" w:type="dxa"/>
            <w:tcBorders>
              <w:top w:val="single" w:sz="4" w:space="0" w:color="auto"/>
            </w:tcBorders>
          </w:tcPr>
          <w:p w14:paraId="7372B8F5" w14:textId="77777777" w:rsidR="000E2720" w:rsidRPr="00B673B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 w:rsidR="00AB6E90"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9181" w:type="dxa"/>
            <w:tcBorders>
              <w:top w:val="single" w:sz="4" w:space="0" w:color="auto"/>
            </w:tcBorders>
          </w:tcPr>
          <w:p w14:paraId="132E8A6A" w14:textId="77777777" w:rsidR="000E2720" w:rsidRPr="008A421B" w:rsidRDefault="000E2720" w:rsidP="00026486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B80BE46" w14:textId="5412B50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0855C" w14:textId="77777777" w:rsidR="000E2720" w:rsidRDefault="000E2720" w:rsidP="00026486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31C44B" w14:textId="683D38AB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65446635" w14:textId="1C8674C5" w:rsidR="000E2720" w:rsidRPr="00182BAB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524D3297" w14:textId="77777777" w:rsidTr="004C5A5F">
        <w:tc>
          <w:tcPr>
            <w:tcW w:w="2093" w:type="dxa"/>
          </w:tcPr>
          <w:p w14:paraId="26DE7B92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40374C6E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883" w:type="dxa"/>
          </w:tcPr>
          <w:p w14:paraId="247C013D" w14:textId="1475B113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B62347">
              <w:rPr>
                <w:b/>
              </w:rPr>
              <w:t>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483C8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E0A65F" w14:textId="2FF1E519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755B8012" w14:textId="72DF62DD" w:rsidR="000E2720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13CBDF3F" w14:textId="77777777" w:rsidTr="004C5A5F">
        <w:tc>
          <w:tcPr>
            <w:tcW w:w="2093" w:type="dxa"/>
          </w:tcPr>
          <w:p w14:paraId="769AB507" w14:textId="5E687F74" w:rsidR="00747A78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8.3.  Запросы</w:t>
            </w:r>
            <w:r w:rsidR="00AB6E90"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281FB625" w14:textId="77777777" w:rsidR="000E2720" w:rsidRPr="00D54F52" w:rsidRDefault="000E2720" w:rsidP="00026486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883" w:type="dxa"/>
          </w:tcPr>
          <w:p w14:paraId="639B72CB" w14:textId="43DFF5E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8FCF4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8A1F67" w14:textId="714FA4C6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EE35F4D" w14:textId="7EE0B171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B62347" w:rsidRPr="00D54F52" w14:paraId="335CCC0B" w14:textId="77777777" w:rsidTr="004C5A5F">
        <w:tc>
          <w:tcPr>
            <w:tcW w:w="2093" w:type="dxa"/>
          </w:tcPr>
          <w:p w14:paraId="5F3E885E" w14:textId="5F24150A" w:rsidR="00B62347" w:rsidRPr="00D54F52" w:rsidRDefault="00B62347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</w:t>
            </w:r>
            <w:r w:rsidR="00A67E8B">
              <w:rPr>
                <w:bCs/>
              </w:rPr>
              <w:t>4</w:t>
            </w:r>
            <w:r w:rsidRPr="00D54F52">
              <w:rPr>
                <w:bCs/>
              </w:rPr>
              <w:t xml:space="preserve">.  </w:t>
            </w:r>
            <w:r>
              <w:rPr>
                <w:bCs/>
              </w:rPr>
              <w:t xml:space="preserve">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7D026D7D" w14:textId="61958DB8" w:rsidR="00B62347" w:rsidRPr="00B62347" w:rsidRDefault="00B62347" w:rsidP="00026486">
            <w:r>
              <w:t xml:space="preserve">Создание форм и отчетов </w:t>
            </w:r>
            <w:r w:rsidRPr="00D54F52"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>
              <w:rPr>
                <w:bCs/>
              </w:rPr>
              <w:t>.</w:t>
            </w:r>
          </w:p>
        </w:tc>
        <w:tc>
          <w:tcPr>
            <w:tcW w:w="883" w:type="dxa"/>
          </w:tcPr>
          <w:p w14:paraId="612F5177" w14:textId="1FB9B38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1730B0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6F552236" w14:textId="77777777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B3B444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0E659C" w14:textId="0D043151" w:rsidR="00B62347" w:rsidRPr="006F42FD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2BF62D8C" w14:textId="77777777" w:rsidTr="004C5A5F">
        <w:tc>
          <w:tcPr>
            <w:tcW w:w="2093" w:type="dxa"/>
          </w:tcPr>
          <w:p w14:paraId="0F40384D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9181" w:type="dxa"/>
          </w:tcPr>
          <w:p w14:paraId="2DBC8F3B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35CF992F" w14:textId="6163D16D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4763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0E7718" w14:textId="7DAFC0DF" w:rsidR="000E2720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00B7F31C" w14:textId="78EF72A7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CA93494" w14:textId="77777777" w:rsidTr="004C5A5F">
        <w:tc>
          <w:tcPr>
            <w:tcW w:w="2093" w:type="dxa"/>
          </w:tcPr>
          <w:p w14:paraId="1E3E2C6E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9.</w:t>
            </w:r>
          </w:p>
        </w:tc>
        <w:tc>
          <w:tcPr>
            <w:tcW w:w="9181" w:type="dxa"/>
          </w:tcPr>
          <w:p w14:paraId="523B2B66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883" w:type="dxa"/>
          </w:tcPr>
          <w:p w14:paraId="42FCC96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6C822D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76ECFCB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1D3FB9B" w14:textId="77777777" w:rsidTr="004C5A5F">
        <w:tc>
          <w:tcPr>
            <w:tcW w:w="2093" w:type="dxa"/>
          </w:tcPr>
          <w:p w14:paraId="02530216" w14:textId="77777777" w:rsidR="000E2720" w:rsidRPr="00D54F52" w:rsidRDefault="000E2720" w:rsidP="00026486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4583C442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9181" w:type="dxa"/>
          </w:tcPr>
          <w:p w14:paraId="6B0CEFA5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883" w:type="dxa"/>
          </w:tcPr>
          <w:p w14:paraId="6A526B59" w14:textId="12F07F2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A67E8B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ED307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C9A07" w14:textId="392BF453" w:rsidR="00FA4E8C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A67E8B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264DC13B" w14:textId="77777777" w:rsidR="000A4BA2" w:rsidRDefault="000A4BA2" w:rsidP="00026486">
            <w:pPr>
              <w:jc w:val="center"/>
              <w:rPr>
                <w:b/>
              </w:rPr>
            </w:pPr>
          </w:p>
          <w:p w14:paraId="0FFAC13D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3A035DA0" w14:textId="77777777" w:rsidTr="004C5A5F">
        <w:tc>
          <w:tcPr>
            <w:tcW w:w="2093" w:type="dxa"/>
          </w:tcPr>
          <w:p w14:paraId="5C6836DC" w14:textId="01E2A6E0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Службы сети Интернет. Информационно-поисковые системы</w:t>
            </w:r>
          </w:p>
        </w:tc>
        <w:tc>
          <w:tcPr>
            <w:tcW w:w="9181" w:type="dxa"/>
          </w:tcPr>
          <w:p w14:paraId="250D6FB0" w14:textId="77777777" w:rsidR="000E2720" w:rsidRPr="00D54F52" w:rsidRDefault="00CA35D0" w:rsidP="00026486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883" w:type="dxa"/>
          </w:tcPr>
          <w:p w14:paraId="0F827DA5" w14:textId="2526C46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ADA1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832A87" w14:textId="4CEEAA28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</w:tc>
      </w:tr>
      <w:tr w:rsidR="008B1195" w:rsidRPr="00D54F52" w14:paraId="61FA3290" w14:textId="77777777" w:rsidTr="004C5A5F">
        <w:tc>
          <w:tcPr>
            <w:tcW w:w="2093" w:type="dxa"/>
          </w:tcPr>
          <w:p w14:paraId="2E2BA223" w14:textId="77777777" w:rsidR="008B1195" w:rsidRPr="00D54F52" w:rsidRDefault="008B1195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9181" w:type="dxa"/>
          </w:tcPr>
          <w:p w14:paraId="5AF7D87A" w14:textId="7532DF72" w:rsidR="008B1195" w:rsidRPr="008E4F81" w:rsidRDefault="008E4F81" w:rsidP="00026486">
            <w:pPr>
              <w:spacing w:afterLines="100" w:after="240"/>
            </w:pPr>
            <w:r w:rsidRPr="008E4F81">
              <w:t xml:space="preserve">Понятие и особенности образовательного интернет. </w:t>
            </w:r>
            <w:r w:rsidRPr="008E4F81">
              <w:rPr>
                <w:color w:val="333333"/>
                <w:shd w:val="clear" w:color="auto" w:fill="FFFFFF"/>
              </w:rPr>
              <w:t>Образовательные интернет-порталы. Классификация образовательных ресурсов Интернет. Облачные технологии.</w:t>
            </w:r>
          </w:p>
        </w:tc>
        <w:tc>
          <w:tcPr>
            <w:tcW w:w="883" w:type="dxa"/>
          </w:tcPr>
          <w:p w14:paraId="7138B043" w14:textId="127D40E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EE26B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69217" w14:textId="6E0610CF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CF40EB" w14:textId="6EE39DC2" w:rsidR="000A4BA2" w:rsidRDefault="000A4BA2" w:rsidP="00026486">
            <w:pPr>
              <w:jc w:val="center"/>
              <w:rPr>
                <w:b/>
              </w:rPr>
            </w:pPr>
          </w:p>
        </w:tc>
      </w:tr>
      <w:tr w:rsidR="00A67E8B" w:rsidRPr="00D54F52" w14:paraId="7289543A" w14:textId="77777777" w:rsidTr="004C5A5F">
        <w:tc>
          <w:tcPr>
            <w:tcW w:w="2093" w:type="dxa"/>
          </w:tcPr>
          <w:p w14:paraId="1B73771F" w14:textId="5946882A" w:rsidR="00A67E8B" w:rsidRPr="00A67E8B" w:rsidRDefault="00A67E8B" w:rsidP="00026486">
            <w:pPr>
              <w:spacing w:afterLines="100" w:after="240"/>
              <w:rPr>
                <w:bCs/>
                <w:lang w:val="en-US"/>
              </w:rPr>
            </w:pPr>
            <w:r>
              <w:rPr>
                <w:bCs/>
              </w:rPr>
              <w:t xml:space="preserve">Тема 9.4. Основы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9181" w:type="dxa"/>
          </w:tcPr>
          <w:p w14:paraId="691AE01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 xml:space="preserve">Основы языка гипертекстовой разметки документов. </w:t>
            </w:r>
          </w:p>
          <w:p w14:paraId="47149E5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>
              <w:rPr>
                <w:bCs/>
              </w:rPr>
              <w:t>ы проектирования Web – страниц.</w:t>
            </w:r>
          </w:p>
          <w:p w14:paraId="37AD8F51" w14:textId="77777777" w:rsidR="00A67E8B" w:rsidRPr="008E4F81" w:rsidRDefault="00A67E8B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185FF2F7" w14:textId="44426E57" w:rsidR="00A67E8B" w:rsidRPr="00A67E8B" w:rsidRDefault="00A67E8B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/7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F8ADB8" w14:textId="236984D4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197C74" w14:textId="77777777" w:rsidR="00A67E8B" w:rsidRDefault="00A67E8B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6C833E6" w14:textId="2E2A1D89" w:rsidR="00A67E8B" w:rsidRDefault="00A67E8B" w:rsidP="00813AD6">
            <w:pPr>
              <w:rPr>
                <w:b/>
              </w:rPr>
            </w:pPr>
          </w:p>
          <w:p w14:paraId="662D4A54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FA4E8C" w:rsidRPr="00D54F52" w14:paraId="3427EE5A" w14:textId="77777777" w:rsidTr="004C5A5F">
        <w:tc>
          <w:tcPr>
            <w:tcW w:w="2093" w:type="dxa"/>
          </w:tcPr>
          <w:p w14:paraId="5672AB2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9181" w:type="dxa"/>
          </w:tcPr>
          <w:p w14:paraId="081E00F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883" w:type="dxa"/>
          </w:tcPr>
          <w:p w14:paraId="0218DEBA" w14:textId="77777777" w:rsidR="00FA4E8C" w:rsidRPr="00D54F52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253FDE" w14:textId="77777777" w:rsidR="00FA4E8C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0FE744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4A424EF9" w14:textId="77777777" w:rsidTr="004C5A5F">
        <w:tc>
          <w:tcPr>
            <w:tcW w:w="2093" w:type="dxa"/>
          </w:tcPr>
          <w:p w14:paraId="7AEFB394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9181" w:type="dxa"/>
          </w:tcPr>
          <w:p w14:paraId="58C94081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883" w:type="dxa"/>
          </w:tcPr>
          <w:p w14:paraId="3BBC8BED" w14:textId="134B98BA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0CEA0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C7853F" w14:textId="77777777" w:rsidR="00A67E8B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BF63431" w14:textId="42DFBEF9" w:rsidR="000A4BA2" w:rsidRDefault="000A4BA2" w:rsidP="00026486">
            <w:pPr>
              <w:jc w:val="center"/>
              <w:rPr>
                <w:b/>
              </w:rPr>
            </w:pPr>
          </w:p>
          <w:p w14:paraId="5F3D35B5" w14:textId="7619BB32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751449EE" w14:textId="77777777" w:rsidTr="004C5A5F">
        <w:tc>
          <w:tcPr>
            <w:tcW w:w="2093" w:type="dxa"/>
          </w:tcPr>
          <w:p w14:paraId="6CDC87B6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9181" w:type="dxa"/>
          </w:tcPr>
          <w:p w14:paraId="634F487A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883" w:type="dxa"/>
          </w:tcPr>
          <w:p w14:paraId="739C57CB" w14:textId="5F8BD65C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E10107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F1542B" w14:textId="3833683C" w:rsidR="000A4BA2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1636BB4F" w14:textId="42B1A5C0" w:rsidR="000A4BA2" w:rsidRDefault="000A4BA2" w:rsidP="00026486">
            <w:pPr>
              <w:jc w:val="center"/>
              <w:rPr>
                <w:b/>
              </w:rPr>
            </w:pPr>
          </w:p>
          <w:p w14:paraId="4CBC7654" w14:textId="2D28177C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A67E8B" w:rsidRPr="00D54F52" w14:paraId="31B6854B" w14:textId="77777777" w:rsidTr="004C5A5F">
        <w:tc>
          <w:tcPr>
            <w:tcW w:w="2093" w:type="dxa"/>
          </w:tcPr>
          <w:p w14:paraId="2BCA1B8F" w14:textId="77777777" w:rsidR="00A67E8B" w:rsidRDefault="00A67E8B" w:rsidP="00026486">
            <w:pPr>
              <w:spacing w:line="276" w:lineRule="auto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</w:t>
            </w:r>
            <w:r>
              <w:rPr>
                <w:b/>
                <w:bCs/>
                <w:u w:val="single"/>
              </w:rPr>
              <w:t>1.</w:t>
            </w:r>
          </w:p>
          <w:p w14:paraId="0B830F47" w14:textId="7EAF728A" w:rsidR="00A67E8B" w:rsidRDefault="00A67E8B" w:rsidP="00026486">
            <w:pPr>
              <w:spacing w:line="276" w:lineRule="auto"/>
              <w:rPr>
                <w:bCs/>
              </w:rPr>
            </w:pPr>
            <w:r>
              <w:rPr>
                <w:b/>
                <w:bCs/>
                <w:u w:val="single"/>
              </w:rPr>
              <w:t>ПРИКЛАДНОЙ МОДУЛЬ</w:t>
            </w:r>
          </w:p>
        </w:tc>
        <w:tc>
          <w:tcPr>
            <w:tcW w:w="9181" w:type="dxa"/>
          </w:tcPr>
          <w:p w14:paraId="3DEDCA1F" w14:textId="6D7E8A5F" w:rsidR="00A67E8B" w:rsidRPr="000B6095" w:rsidRDefault="00026486" w:rsidP="00026486">
            <w:pPr>
              <w:pStyle w:val="22"/>
              <w:spacing w:after="0" w:line="276" w:lineRule="auto"/>
              <w:ind w:left="0"/>
              <w:jc w:val="center"/>
              <w:rPr>
                <w:color w:val="000000"/>
              </w:rPr>
            </w:pPr>
            <w:r w:rsidRPr="00026486">
              <w:rPr>
                <w:rFonts w:eastAsia="Calibri"/>
                <w:b/>
                <w:bCs/>
                <w:color w:val="000000"/>
                <w:u w:val="single"/>
              </w:rPr>
              <w:t>С</w:t>
            </w:r>
            <w:r>
              <w:rPr>
                <w:rFonts w:eastAsia="Calibri"/>
                <w:b/>
                <w:bCs/>
                <w:color w:val="000000"/>
                <w:u w:val="single"/>
              </w:rPr>
              <w:t>ИСТЕМЫ АВТОМАТИЗИРОВАННОГО ПРОЕКТИРОВАНИЯ</w:t>
            </w:r>
          </w:p>
        </w:tc>
        <w:tc>
          <w:tcPr>
            <w:tcW w:w="883" w:type="dxa"/>
          </w:tcPr>
          <w:p w14:paraId="666FCAFF" w14:textId="77777777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CB7A44" w14:textId="77777777" w:rsidR="00A67E8B" w:rsidRPr="00F46FD0" w:rsidRDefault="00A67E8B" w:rsidP="00026486">
            <w:pPr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1E768B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B62347" w:rsidRPr="00D54F52" w14:paraId="10F2C1F6" w14:textId="77777777" w:rsidTr="004C5A5F">
        <w:trPr>
          <w:trHeight w:val="2400"/>
        </w:trPr>
        <w:tc>
          <w:tcPr>
            <w:tcW w:w="2093" w:type="dxa"/>
          </w:tcPr>
          <w:p w14:paraId="17BC0E21" w14:textId="77777777" w:rsidR="00B62347" w:rsidRDefault="00B62347" w:rsidP="00026486">
            <w:pPr>
              <w:spacing w:afterLines="100" w:after="240"/>
              <w:rPr>
                <w:bCs/>
              </w:rPr>
            </w:pPr>
          </w:p>
        </w:tc>
        <w:tc>
          <w:tcPr>
            <w:tcW w:w="9181" w:type="dxa"/>
          </w:tcPr>
          <w:p w14:paraId="093E2A06" w14:textId="54F95924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="00026486" w:rsidRPr="004C5A5F">
              <w:rPr>
                <w:bCs/>
              </w:rPr>
              <w:t xml:space="preserve"> </w:t>
            </w:r>
            <w:r w:rsidRPr="004C5A5F">
              <w:rPr>
                <w:bCs/>
              </w:rPr>
              <w:t>11.1</w:t>
            </w:r>
            <w:r w:rsidR="00026486" w:rsidRPr="004C5A5F">
              <w:rPr>
                <w:bCs/>
              </w:rPr>
              <w:t xml:space="preserve">. </w:t>
            </w:r>
            <w:r w:rsidR="00026486" w:rsidRPr="004C5A5F">
              <w:t>Интерфейс программы Компас 3D. Настройка параметров</w:t>
            </w:r>
          </w:p>
          <w:p w14:paraId="00FDD0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11.2. </w:t>
            </w:r>
            <w:r w:rsidR="00026486" w:rsidRPr="004C5A5F">
              <w:t>Инструментальная панель, панель расширенных команд, команда Ввод отрезка, текущий стиль прямой, изменение текущего стиля прямой, удаление объекта, отмена операции</w:t>
            </w:r>
          </w:p>
          <w:p w14:paraId="70A06D92" w14:textId="654C865C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Pr="004C5A5F">
              <w:t xml:space="preserve"> 11.3. </w:t>
            </w:r>
            <w:r w:rsidR="00026486" w:rsidRPr="004C5A5F">
              <w:t>Построение ломаной линии</w:t>
            </w:r>
          </w:p>
          <w:p w14:paraId="7FE105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11.4. </w:t>
            </w:r>
            <w:r w:rsidR="00026486" w:rsidRPr="004C5A5F">
              <w:t>Построение окружности, скругления и нанесе</w:t>
            </w:r>
            <w:r w:rsidR="00026486" w:rsidRPr="004C5A5F">
              <w:softHyphen/>
              <w:t>ние штриховки</w:t>
            </w:r>
          </w:p>
          <w:p w14:paraId="54E7163C" w14:textId="11BD4418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11.5.</w:t>
            </w:r>
            <w:r w:rsidR="00026486" w:rsidRPr="004C5A5F">
              <w:rPr>
                <w:bCs/>
              </w:rPr>
              <w:t xml:space="preserve"> </w:t>
            </w:r>
            <w:r w:rsidR="00026486" w:rsidRPr="004C5A5F">
              <w:t>Использование глобальных, локальных и клавиатурных привязок</w:t>
            </w:r>
          </w:p>
          <w:p w14:paraId="404CD1F7" w14:textId="45F9B996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11.6. </w:t>
            </w:r>
            <w:r w:rsidR="00026486" w:rsidRPr="004C5A5F">
              <w:t>Простановка размеров: линейных, диамет</w:t>
            </w:r>
            <w:r w:rsidR="00026486" w:rsidRPr="004C5A5F">
              <w:softHyphen/>
              <w:t>ральных и радиальных. Ввод текст</w:t>
            </w:r>
            <w:r w:rsidRPr="004C5A5F">
              <w:t>а</w:t>
            </w:r>
          </w:p>
          <w:p w14:paraId="021DFBF1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11.7.</w:t>
            </w:r>
            <w:r w:rsidR="00026486" w:rsidRPr="004C5A5F">
              <w:t xml:space="preserve"> Выполнение изображения по заданным раз</w:t>
            </w:r>
            <w:r w:rsidR="00026486" w:rsidRPr="004C5A5F">
              <w:softHyphen/>
              <w:t>мерам. Скругления. Фаска. Простановка размеров. Редактирование: симмет</w:t>
            </w:r>
            <w:r w:rsidR="00026486" w:rsidRPr="004C5A5F">
              <w:softHyphen/>
              <w:t>рия, деформация сдвигом</w:t>
            </w:r>
          </w:p>
          <w:p w14:paraId="04045C37" w14:textId="1382CD8A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11.8. </w:t>
            </w:r>
            <w:r w:rsidR="00026486" w:rsidRPr="004C5A5F">
              <w:t>Построение 3D детали</w:t>
            </w:r>
          </w:p>
          <w:p w14:paraId="4065E7F7" w14:textId="1166FDBA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11.9. Построение 3D детали</w:t>
            </w:r>
          </w:p>
          <w:p w14:paraId="3720960C" w14:textId="68942C7B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11.10. Контрольная работа №5</w:t>
            </w:r>
          </w:p>
          <w:p w14:paraId="2476BBB1" w14:textId="77777777" w:rsidR="00B62347" w:rsidRPr="000B6095" w:rsidRDefault="00B62347" w:rsidP="00026486">
            <w:pPr>
              <w:pStyle w:val="22"/>
              <w:spacing w:after="0" w:line="276" w:lineRule="auto"/>
              <w:ind w:left="0"/>
              <w:rPr>
                <w:color w:val="000000"/>
              </w:rPr>
            </w:pPr>
          </w:p>
        </w:tc>
        <w:tc>
          <w:tcPr>
            <w:tcW w:w="883" w:type="dxa"/>
          </w:tcPr>
          <w:p w14:paraId="7A0B3583" w14:textId="10456EEF" w:rsidR="00B62347" w:rsidRDefault="00026486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20/9</w:t>
            </w: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10D5FB" w14:textId="4E799925" w:rsidR="00B62347" w:rsidRPr="00F46FD0" w:rsidRDefault="004C5A5F" w:rsidP="00026486">
            <w:pPr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EDCD88" w14:textId="11FE564A" w:rsidR="00B62347" w:rsidRDefault="00CD541C" w:rsidP="00026486">
            <w:pPr>
              <w:jc w:val="center"/>
              <w:rPr>
                <w:b/>
              </w:rPr>
            </w:pPr>
            <w:r w:rsidRPr="00CD541C">
              <w:rPr>
                <w:b/>
              </w:rPr>
              <w:t>ПК 1.1.</w:t>
            </w:r>
          </w:p>
        </w:tc>
      </w:tr>
      <w:tr w:rsidR="00B62347" w:rsidRPr="00D54F52" w14:paraId="5B4837F9" w14:textId="77777777" w:rsidTr="00026486">
        <w:tc>
          <w:tcPr>
            <w:tcW w:w="11274" w:type="dxa"/>
            <w:gridSpan w:val="2"/>
          </w:tcPr>
          <w:p w14:paraId="2665325D" w14:textId="77777777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883" w:type="dxa"/>
          </w:tcPr>
          <w:p w14:paraId="1349D9DA" w14:textId="79EE1822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18</w:t>
            </w:r>
            <w:r w:rsidRPr="00B36476">
              <w:rPr>
                <w:b/>
              </w:rPr>
              <w:t>/</w:t>
            </w:r>
            <w:r>
              <w:rPr>
                <w:b/>
              </w:rPr>
              <w:t>11</w:t>
            </w:r>
            <w:r w:rsidR="00026486">
              <w:rPr>
                <w:b/>
              </w:rPr>
              <w:t>6</w:t>
            </w:r>
          </w:p>
        </w:tc>
        <w:tc>
          <w:tcPr>
            <w:tcW w:w="1063" w:type="dxa"/>
            <w:shd w:val="clear" w:color="auto" w:fill="FFFFFF"/>
          </w:tcPr>
          <w:p w14:paraId="13373F4A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4983AB1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62347" w:rsidRPr="00D54F52" w14:paraId="2776E540" w14:textId="77777777" w:rsidTr="00026486">
        <w:tc>
          <w:tcPr>
            <w:tcW w:w="11274" w:type="dxa"/>
            <w:gridSpan w:val="2"/>
          </w:tcPr>
          <w:p w14:paraId="7C982D63" w14:textId="5E31B0A2" w:rsidR="00B62347" w:rsidRPr="00D54F52" w:rsidRDefault="00B62347" w:rsidP="00026486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</w:t>
            </w:r>
            <w:r>
              <w:rPr>
                <w:b/>
                <w:color w:val="000000"/>
                <w:spacing w:val="6"/>
              </w:rPr>
              <w:t>дифференцированный зачет)</w:t>
            </w:r>
          </w:p>
        </w:tc>
        <w:tc>
          <w:tcPr>
            <w:tcW w:w="883" w:type="dxa"/>
          </w:tcPr>
          <w:p w14:paraId="75121850" w14:textId="3DD644E9" w:rsidR="00B62347" w:rsidRPr="00D54F52" w:rsidRDefault="00B62347" w:rsidP="00026486">
            <w:pPr>
              <w:spacing w:afterLines="100" w:after="240"/>
              <w:jc w:val="center"/>
              <w:rPr>
                <w:b/>
                <w:lang w:val="tt-RU"/>
              </w:rPr>
            </w:pPr>
            <w:r w:rsidRPr="00B36476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063" w:type="dxa"/>
            <w:shd w:val="clear" w:color="auto" w:fill="FFFFFF"/>
          </w:tcPr>
          <w:p w14:paraId="523B9DE3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424EBC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0BC00822" w14:textId="77777777" w:rsidTr="00026486">
        <w:tc>
          <w:tcPr>
            <w:tcW w:w="11274" w:type="dxa"/>
            <w:gridSpan w:val="2"/>
          </w:tcPr>
          <w:p w14:paraId="1745908F" w14:textId="77777777" w:rsidR="008B1195" w:rsidRPr="00D54F52" w:rsidRDefault="008B1195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883" w:type="dxa"/>
          </w:tcPr>
          <w:p w14:paraId="62C77C4A" w14:textId="47449BE4" w:rsidR="008B1195" w:rsidRPr="00D54F52" w:rsidRDefault="006109C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118 </w:t>
            </w:r>
            <w:r w:rsidR="008B1195">
              <w:rPr>
                <w:b/>
              </w:rPr>
              <w:t>час</w:t>
            </w:r>
            <w:r w:rsidR="0090140F">
              <w:rPr>
                <w:b/>
              </w:rPr>
              <w:t>ов</w:t>
            </w:r>
          </w:p>
        </w:tc>
        <w:tc>
          <w:tcPr>
            <w:tcW w:w="1063" w:type="dxa"/>
            <w:shd w:val="clear" w:color="auto" w:fill="FFFFFF"/>
          </w:tcPr>
          <w:p w14:paraId="19F80185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A5F0E9A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Б</w:t>
      </w:r>
      <w:r>
        <w:rPr>
          <w:rFonts w:eastAsia="Calibri"/>
        </w:rPr>
        <w:t xml:space="preserve">осова Л.Л., Босова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М.С; под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>Семакин И.Г., Хеннер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4B746A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«Знаниум»  </w:t>
      </w:r>
    </w:p>
    <w:p w14:paraId="2EA9ADA9" w14:textId="77777777" w:rsidR="00DA7D5C" w:rsidRPr="00552888" w:rsidRDefault="004B746A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edu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php</w:t>
        </w:r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4B746A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fio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4B746A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4B746A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4B746A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ctc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msiu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4B746A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4B746A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ege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4B746A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narod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4B746A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r w:rsidRPr="005C2D86">
        <w:rPr>
          <w:u w:val="single"/>
        </w:rPr>
        <w:t>www.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intuit. ru/studies/courses</w:t>
      </w:r>
      <w:r w:rsidRPr="00552888">
        <w:t xml:space="preserve"> (Открытые интернет-курсы «Интуит»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lms. iite. unesco. org</w:t>
      </w:r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http://ru. iite. unesco. org/publications</w:t>
      </w:r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www.megabook. ru</w:t>
      </w:r>
      <w:r w:rsidRPr="00552888">
        <w:t xml:space="preserve"> (Мегаэнциклопедия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ict. edu. ru</w:t>
      </w:r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digital-edu. ru</w:t>
      </w:r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window. edu. ru</w:t>
      </w:r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freeschool. altlinux. ru</w:t>
      </w:r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heap. altlinux. org/issues/textbooks</w:t>
      </w:r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altlinux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ru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altlibrary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openoffice</w:t>
      </w:r>
      <w:r w:rsidRPr="00552888">
        <w:t xml:space="preserve"> (электронная книга «О</w:t>
      </w:r>
      <w:r w:rsidRPr="00552888">
        <w:rPr>
          <w:lang w:val="en-US"/>
        </w:rPr>
        <w:t>penOffice</w:t>
      </w:r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6"/>
        <w:gridCol w:w="5670"/>
        <w:gridCol w:w="4037"/>
        <w:gridCol w:w="284"/>
        <w:gridCol w:w="9"/>
      </w:tblGrid>
      <w:tr w:rsidR="00681B01" w:rsidRPr="00813CFE" w14:paraId="77967688" w14:textId="77777777" w:rsidTr="00681B01">
        <w:trPr>
          <w:trHeight w:val="1173"/>
        </w:trPr>
        <w:tc>
          <w:tcPr>
            <w:tcW w:w="1618" w:type="pct"/>
            <w:shd w:val="clear" w:color="auto" w:fill="auto"/>
          </w:tcPr>
          <w:p w14:paraId="2A100387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43642A29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17" w:type="pct"/>
            <w:shd w:val="clear" w:color="auto" w:fill="auto"/>
          </w:tcPr>
          <w:p w14:paraId="74B231BF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ОК и ПК</w:t>
            </w:r>
          </w:p>
        </w:tc>
        <w:tc>
          <w:tcPr>
            <w:tcW w:w="1464" w:type="pct"/>
            <w:gridSpan w:val="3"/>
          </w:tcPr>
          <w:p w14:paraId="60D57280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681B01" w:rsidRPr="00813CFE" w14:paraId="6EAEB835" w14:textId="491E3FB2" w:rsidTr="00681B01">
        <w:trPr>
          <w:trHeight w:val="286"/>
        </w:trPr>
        <w:tc>
          <w:tcPr>
            <w:tcW w:w="161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3E09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1F32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7E6635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6F756B70" w14:textId="77777777" w:rsidTr="00681B01">
        <w:trPr>
          <w:trHeight w:val="126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5CC5" w14:textId="259A2A1B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6B9E22F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ab/>
            </w:r>
          </w:p>
          <w:p w14:paraId="3ABAB675" w14:textId="22597B4C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36175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681B01" w:rsidRPr="00813CFE" w:rsidRDefault="00681B01" w:rsidP="00813CFE">
            <w:pPr>
              <w:spacing w:line="276" w:lineRule="auto"/>
              <w:ind w:firstLine="709"/>
            </w:pPr>
          </w:p>
        </w:tc>
      </w:tr>
      <w:tr w:rsidR="00681B01" w:rsidRPr="00813CFE" w14:paraId="75E03266" w14:textId="77777777" w:rsidTr="00681B01">
        <w:trPr>
          <w:trHeight w:val="985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F27B" w14:textId="5894A2D8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AF8E29F" w14:textId="264E209B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  <w:r w:rsidRPr="00813CFE">
              <w:tab/>
            </w:r>
          </w:p>
          <w:p w14:paraId="62F74AB6" w14:textId="291AA48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09</w:t>
            </w:r>
            <w:r w:rsidRPr="00813CFE">
              <w:tab/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</w:p>
        </w:tc>
      </w:tr>
      <w:tr w:rsidR="00681B01" w:rsidRPr="00813CFE" w14:paraId="245EB7D9" w14:textId="77777777" w:rsidTr="00681B01">
        <w:trPr>
          <w:trHeight w:val="701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  <w:r w:rsidRPr="00813CFE">
              <w:rPr>
                <w:sz w:val="24"/>
                <w:szCs w:val="24"/>
              </w:rPr>
              <w:lastRenderedPageBreak/>
              <w:t>деятельность;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3DC7A" w14:textId="1DA7BD60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718DA53" w14:textId="1F7C82D0" w:rsidR="00681B01" w:rsidRPr="00813CFE" w:rsidRDefault="00681B01" w:rsidP="00813CFE">
            <w:pPr>
              <w:spacing w:line="276" w:lineRule="auto"/>
              <w:ind w:firstLine="34"/>
            </w:pPr>
          </w:p>
          <w:p w14:paraId="670F1FC0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5EC39A41" w14:textId="77777777" w:rsidR="00123417" w:rsidRDefault="0012341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14:paraId="1A4217A7" w14:textId="70221867" w:rsidR="00681B01" w:rsidRPr="00813CFE" w:rsidRDefault="00681B01" w:rsidP="00813CFE">
            <w:pPr>
              <w:spacing w:line="276" w:lineRule="auto"/>
              <w:ind w:firstLine="34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lastRenderedPageBreak/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 xml:space="preserve">Создание, редактирование и форматирование </w:t>
            </w:r>
            <w:r w:rsidRPr="00813CFE">
              <w:rPr>
                <w:bCs/>
                <w:color w:val="000000"/>
              </w:rPr>
              <w:lastRenderedPageBreak/>
              <w:t>текстовых документов», «Использование анимации в презентациях», «Интерактивная презентация»,</w:t>
            </w:r>
          </w:p>
          <w:p w14:paraId="00A81EB5" w14:textId="77777777" w:rsidR="00681B01" w:rsidRDefault="00681B01" w:rsidP="00C63BB7">
            <w:pPr>
              <w:spacing w:line="276" w:lineRule="auto"/>
            </w:pPr>
            <w:r w:rsidRPr="00813CFE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4CAEB09D" w14:textId="77777777" w:rsidR="00123417" w:rsidRDefault="00123417" w:rsidP="00123417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325FE847" w14:textId="64BA4CFA" w:rsidR="00123417" w:rsidRPr="00813CFE" w:rsidRDefault="00123417" w:rsidP="00123417">
            <w:pPr>
              <w:spacing w:line="276" w:lineRule="auto"/>
              <w:rPr>
                <w:lang w:val="tt-RU"/>
              </w:rPr>
            </w:pPr>
            <w:r>
              <w:t>Контрольная работа №5</w:t>
            </w:r>
          </w:p>
        </w:tc>
      </w:tr>
      <w:tr w:rsidR="00681B01" w:rsidRPr="00813CFE" w14:paraId="14E1D764" w14:textId="77777777" w:rsidTr="00273E0F">
        <w:trPr>
          <w:trHeight w:val="701"/>
        </w:trPr>
        <w:tc>
          <w:tcPr>
            <w:tcW w:w="16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BFC151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EE614" w14:textId="41665F31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F5EA834" w14:textId="77777777" w:rsidR="00681B01" w:rsidRPr="00813CFE" w:rsidRDefault="00681B01" w:rsidP="00813CFE">
            <w:pPr>
              <w:spacing w:line="276" w:lineRule="auto"/>
              <w:ind w:firstLine="34"/>
            </w:pPr>
          </w:p>
          <w:p w14:paraId="56A4EB2B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41A0275" w14:textId="3B0D701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07E7D8A6" w14:textId="2FB5F4CA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274CF092" w14:textId="77777777" w:rsidR="00681B01" w:rsidRDefault="00681B01" w:rsidP="00C63BB7">
            <w:pPr>
              <w:spacing w:line="276" w:lineRule="auto"/>
            </w:pPr>
            <w:r w:rsidRPr="00813CFE">
              <w:t xml:space="preserve"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</w:t>
            </w:r>
            <w:r w:rsidRPr="00813CFE">
              <w:lastRenderedPageBreak/>
              <w:t>«Формы в MS ACCESS», «Отчеты в MS ACCESS»</w:t>
            </w:r>
          </w:p>
          <w:p w14:paraId="67558414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56B8D8A4" w14:textId="77777777" w:rsidR="00273E0F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  <w:p w14:paraId="36632727" w14:textId="6EA411D4" w:rsidR="00C63BB7" w:rsidRPr="00813CFE" w:rsidRDefault="00C63BB7" w:rsidP="00C63BB7">
            <w:pPr>
              <w:spacing w:line="276" w:lineRule="auto"/>
              <w:rPr>
                <w:lang w:val="tt-RU"/>
              </w:rPr>
            </w:pPr>
          </w:p>
        </w:tc>
      </w:tr>
      <w:tr w:rsidR="00C63BB7" w:rsidRPr="00813CFE" w14:paraId="1B3287A6" w14:textId="55CFD91E" w:rsidTr="00C63BB7">
        <w:trPr>
          <w:gridAfter w:val="1"/>
          <w:wAfter w:w="3" w:type="pct"/>
          <w:trHeight w:val="703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D119" w14:textId="47C1F827" w:rsidR="00681B01" w:rsidRPr="00813CFE" w:rsidRDefault="00681B01" w:rsidP="00813CFE">
            <w:pPr>
              <w:pStyle w:val="afd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3C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МЕТАПРЕДМЕТНЫЕ: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9EC0" w14:textId="77777777" w:rsidR="00681B01" w:rsidRPr="00681B01" w:rsidRDefault="00681B01" w:rsidP="00681B0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3C20" w14:textId="77777777" w:rsidR="00C63BB7" w:rsidRPr="00813CFE" w:rsidRDefault="00C63BB7"/>
        </w:tc>
      </w:tr>
      <w:tr w:rsidR="00681B01" w:rsidRPr="00813CFE" w14:paraId="34978641" w14:textId="77777777" w:rsidTr="00681B01">
        <w:trPr>
          <w:trHeight w:val="2957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36F83D79" w:rsidR="00681B01" w:rsidRPr="00813CFE" w:rsidRDefault="00681B01" w:rsidP="00813CFE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Работа с информацией:</w:t>
            </w:r>
          </w:p>
          <w:p w14:paraId="6CC672A7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2336" w14:textId="23C1D77F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D733" w14:textId="5E1D43E0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03D59A9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377B258C" w14:textId="77777777" w:rsidTr="00C63BB7">
        <w:trPr>
          <w:trHeight w:val="3119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8A167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B7803FA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</w:p>
          <w:p w14:paraId="62754AC8" w14:textId="4E02D0FC" w:rsidR="00681B01" w:rsidRPr="00813CFE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681B01" w:rsidRPr="00813CFE" w14:paraId="59EAB437" w14:textId="77777777" w:rsidTr="00681B01">
        <w:trPr>
          <w:trHeight w:val="141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72417" w14:textId="3578FB3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D68525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62AFAF8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681B01" w:rsidRPr="00813CFE" w14:paraId="00455715" w14:textId="77777777" w:rsidTr="00681B01">
        <w:trPr>
          <w:trHeight w:val="3399"/>
        </w:trPr>
        <w:tc>
          <w:tcPr>
            <w:tcW w:w="1618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</w:tcPr>
          <w:p w14:paraId="4ABE2606" w14:textId="20DBB617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648FEB5E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681B01" w:rsidRPr="00813CFE" w14:paraId="09854CA6" w14:textId="77777777" w:rsidTr="00681B01">
        <w:trPr>
          <w:trHeight w:val="11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681B01" w:rsidRPr="00813CFE" w:rsidRDefault="00681B01" w:rsidP="00813CFE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3924" w14:textId="27E562B4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705F0D1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24BDC26E" w14:textId="42AA6048" w:rsidTr="00681B01">
        <w:trPr>
          <w:trHeight w:val="706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3F5D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61D1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3C7ED4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30B75A1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94AE" w14:textId="35D2473D" w:rsidR="00681B01" w:rsidRPr="00813CFE" w:rsidRDefault="00681B01" w:rsidP="00813CFE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76DC6" w14:textId="2522743E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2BE2976F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ED8437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  <w:p w14:paraId="39A0B9F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681B01" w:rsidRPr="00813CFE" w:rsidRDefault="00681B01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681B01" w:rsidRPr="00813CFE" w14:paraId="4FB4EAA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642B9" w14:textId="049D932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31781BB3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67CB74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0347D1B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681B01" w:rsidRPr="00813CFE" w:rsidRDefault="00681B01" w:rsidP="00813CFE">
            <w:pPr>
              <w:spacing w:line="276" w:lineRule="auto"/>
            </w:pPr>
          </w:p>
          <w:p w14:paraId="7ABA1497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C041262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наличие представлений о компьютерных сетях и их роли в современном мире; об общих принципах разработки и </w:t>
            </w:r>
            <w:r w:rsidRPr="00813CFE">
              <w:rPr>
                <w:sz w:val="24"/>
                <w:szCs w:val="24"/>
              </w:rPr>
              <w:lastRenderedPageBreak/>
              <w:t>функционирования интернет-приложений;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BFE3" w14:textId="07E8E203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lastRenderedPageBreak/>
              <w:t xml:space="preserve">ОК 02  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813CFE">
              <w:lastRenderedPageBreak/>
              <w:t>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разделу “Сетевые технологии”</w:t>
            </w:r>
          </w:p>
          <w:p w14:paraId="718BD1FF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Тест №8 по разделу «Сетевые </w:t>
            </w:r>
            <w:r w:rsidRPr="00813CFE">
              <w:lastRenderedPageBreak/>
              <w:t>технологии»</w:t>
            </w:r>
          </w:p>
        </w:tc>
      </w:tr>
      <w:tr w:rsidR="00681B01" w:rsidRPr="00813CFE" w14:paraId="7007E48B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BB57" w14:textId="5FED45D1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313C43F5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B57BE3A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A6D" w14:textId="7B9A2094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B2D76" w14:textId="069E2265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F52176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5990010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625B" w14:textId="5144CF83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237EA" w14:textId="7FB9E9F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3789A956" w14:textId="77777777" w:rsidR="00681B01" w:rsidRPr="00813CFE" w:rsidRDefault="00681B01" w:rsidP="00813CFE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3732233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197D6F5D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Практические работы по теме </w:t>
            </w:r>
            <w:r w:rsidRPr="00813CFE">
              <w:lastRenderedPageBreak/>
              <w:t>«Основы алгоритмизации и программирования»</w:t>
            </w:r>
          </w:p>
          <w:p w14:paraId="7C2604B8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3D4C52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B9EB" w14:textId="57D9BFC6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8E62E" w14:textId="06A840B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CC5302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32636D6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 xml:space="preserve"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</w:t>
            </w:r>
            <w:r w:rsidRPr="00813CFE">
              <w:rPr>
                <w:sz w:val="24"/>
                <w:szCs w:val="24"/>
              </w:rPr>
              <w:lastRenderedPageBreak/>
              <w:t>качестве подпрограмм (процедур, функций);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64A69" w14:textId="7FC8474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D58FA1F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69805F69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D92B6A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7685782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36" w14:textId="41629C7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347B5AD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111788D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64A96BD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058E43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</w:t>
            </w:r>
            <w:r w:rsidRPr="00813CFE">
              <w:rPr>
                <w:sz w:val="24"/>
                <w:szCs w:val="24"/>
              </w:rPr>
              <w:lastRenderedPageBreak/>
              <w:t>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82DE9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1685CE3" w14:textId="32937134" w:rsidR="00681B01" w:rsidRPr="00813CFE" w:rsidRDefault="00681B01" w:rsidP="00C63BB7">
            <w:pPr>
              <w:spacing w:line="276" w:lineRule="auto"/>
              <w:jc w:val="both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681B01" w:rsidRPr="00813CFE" w:rsidRDefault="00681B01" w:rsidP="00813CFE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7C42A67" w14:textId="77777777" w:rsidR="00681B01" w:rsidRPr="00813CFE" w:rsidRDefault="00681B01" w:rsidP="00813CFE">
            <w:pPr>
              <w:spacing w:line="276" w:lineRule="auto"/>
            </w:pPr>
            <w:r w:rsidRPr="00813CFE">
              <w:t>Тест №6 по разделу «Технология обработки числовой информации»</w:t>
            </w:r>
          </w:p>
          <w:p w14:paraId="1B9B9E71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Выполнение практических работ по </w:t>
            </w:r>
            <w:r w:rsidRPr="00813CFE">
              <w:lastRenderedPageBreak/>
              <w:t>темам:  «Создание и форматирование таблиц в Excel», «Вычисления с использованием стандартных функций», «Диаграммы и графики»</w:t>
            </w:r>
          </w:p>
          <w:p w14:paraId="3C1A138B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№3</w:t>
            </w:r>
          </w:p>
          <w:p w14:paraId="4F6C81B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10B8B7CD" w14:textId="77777777" w:rsidR="00681B01" w:rsidRPr="00813CFE" w:rsidRDefault="00681B01" w:rsidP="00813CFE">
            <w:pPr>
              <w:spacing w:line="276" w:lineRule="auto"/>
            </w:pPr>
            <w:r w:rsidRPr="00813CFE">
              <w:t>Выполнение практических работ по теме «Системы управления базами данных»</w:t>
            </w:r>
          </w:p>
          <w:p w14:paraId="673CBE98" w14:textId="77777777" w:rsidR="00681B01" w:rsidRDefault="00681B01" w:rsidP="00C63BB7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40DB393C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4533693B" w14:textId="030B96DC" w:rsidR="00273E0F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697FCAFF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C746" w14:textId="77777777" w:rsidR="00681B01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9C48412" w14:textId="77777777" w:rsidR="00273E0F" w:rsidRDefault="00273E0F" w:rsidP="00273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687460AE" w14:textId="24229CDF" w:rsidR="00273E0F" w:rsidRPr="00813CFE" w:rsidRDefault="00273E0F" w:rsidP="00813CFE">
            <w:pPr>
              <w:spacing w:line="276" w:lineRule="auto"/>
              <w:ind w:firstLine="34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14559F41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3CB3B95" w14:textId="77777777" w:rsidR="00681B01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2DEFEA98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16B99B19" w14:textId="1F89ED1C" w:rsidR="00681B01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5B53D85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375F" w14:textId="204F30F9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A7B1" w14:textId="77777777" w:rsidR="00681B01" w:rsidRDefault="00681B01">
      <w:r>
        <w:separator/>
      </w:r>
    </w:p>
  </w:endnote>
  <w:endnote w:type="continuationSeparator" w:id="0">
    <w:p w14:paraId="3A749960" w14:textId="77777777" w:rsidR="00681B01" w:rsidRDefault="0068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681B01" w:rsidRDefault="00681B0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B746A">
      <w:rPr>
        <w:rStyle w:val="af6"/>
        <w:noProof/>
      </w:rPr>
      <w:t>2</w:t>
    </w:r>
    <w:r>
      <w:rPr>
        <w:rStyle w:val="af6"/>
      </w:rPr>
      <w:fldChar w:fldCharType="end"/>
    </w:r>
  </w:p>
  <w:p w14:paraId="128A40F5" w14:textId="77777777" w:rsidR="00681B01" w:rsidRDefault="00681B0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8656" w14:textId="77777777" w:rsidR="00681B01" w:rsidRDefault="00681B01">
      <w:r>
        <w:separator/>
      </w:r>
    </w:p>
  </w:footnote>
  <w:footnote w:type="continuationSeparator" w:id="0">
    <w:p w14:paraId="3CCD90FC" w14:textId="77777777" w:rsidR="00681B01" w:rsidRDefault="00681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16F9B"/>
    <w:rsid w:val="00024DE4"/>
    <w:rsid w:val="00025739"/>
    <w:rsid w:val="000257D0"/>
    <w:rsid w:val="00026486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34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2027A0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3E0F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0BBF"/>
    <w:rsid w:val="00363900"/>
    <w:rsid w:val="003648A6"/>
    <w:rsid w:val="0036733C"/>
    <w:rsid w:val="00373BE2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613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B746A"/>
    <w:rsid w:val="004C3D21"/>
    <w:rsid w:val="004C5A5F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64C4F"/>
    <w:rsid w:val="00571F04"/>
    <w:rsid w:val="005827C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29F3"/>
    <w:rsid w:val="006662C9"/>
    <w:rsid w:val="00666732"/>
    <w:rsid w:val="00676710"/>
    <w:rsid w:val="00680860"/>
    <w:rsid w:val="00681B01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AD6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4F81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33FB"/>
    <w:rsid w:val="00C63BB7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D541C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AA7"/>
    <w:rsid w:val="00F107FB"/>
    <w:rsid w:val="00F110C1"/>
    <w:rsid w:val="00F169A2"/>
    <w:rsid w:val="00F20EE0"/>
    <w:rsid w:val="00F225DD"/>
    <w:rsid w:val="00F233C6"/>
    <w:rsid w:val="00F25BB6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2724-0DD0-4B96-983C-6175B2F3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6156</Words>
  <Characters>35095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41169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1</cp:lastModifiedBy>
  <cp:revision>2</cp:revision>
  <cp:lastPrinted>2014-09-12T11:00:00Z</cp:lastPrinted>
  <dcterms:created xsi:type="dcterms:W3CDTF">2024-06-17T07:48:00Z</dcterms:created>
  <dcterms:modified xsi:type="dcterms:W3CDTF">2024-06-17T07:48:00Z</dcterms:modified>
</cp:coreProperties>
</file>